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0E" w:rsidRDefault="005D720E" w:rsidP="00BE5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ЧЕРНОРЕЧЕНСКОГО СЕЛЬСОВЕТА </w:t>
      </w:r>
    </w:p>
    <w:p w:rsidR="005D720E" w:rsidRDefault="005D720E" w:rsidP="00BE5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ИСКИТИМСКОГО РАЙОНА НОВОСИБИРСКОЙ ОБЛАСТИ </w:t>
      </w:r>
    </w:p>
    <w:p w:rsidR="005D720E" w:rsidRPr="0051787B" w:rsidRDefault="004C4ED9" w:rsidP="00BE5C4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ПЯТОГО </w:t>
      </w:r>
      <w:r w:rsidR="005D720E" w:rsidRPr="0051787B">
        <w:rPr>
          <w:i/>
          <w:sz w:val="20"/>
          <w:szCs w:val="20"/>
        </w:rPr>
        <w:t>СОЗЫВА</w:t>
      </w:r>
    </w:p>
    <w:p w:rsidR="005D720E" w:rsidRDefault="005D720E" w:rsidP="00BE5C4F">
      <w:pPr>
        <w:jc w:val="center"/>
        <w:rPr>
          <w:i/>
          <w:sz w:val="28"/>
          <w:szCs w:val="28"/>
        </w:rPr>
      </w:pPr>
    </w:p>
    <w:p w:rsidR="005D720E" w:rsidRDefault="005D720E" w:rsidP="00BE5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D720E" w:rsidRDefault="004C4ED9" w:rsidP="00BE5C4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Первой очередной</w:t>
      </w:r>
      <w:r w:rsidR="005D720E">
        <w:rPr>
          <w:sz w:val="28"/>
          <w:szCs w:val="28"/>
        </w:rPr>
        <w:t xml:space="preserve"> сессии</w:t>
      </w:r>
    </w:p>
    <w:p w:rsidR="00430BA9" w:rsidRDefault="00430BA9" w:rsidP="00BE5C4F">
      <w:pPr>
        <w:jc w:val="center"/>
        <w:rPr>
          <w:sz w:val="28"/>
          <w:szCs w:val="28"/>
        </w:rPr>
      </w:pPr>
    </w:p>
    <w:p w:rsidR="005D720E" w:rsidRDefault="005D720E" w:rsidP="00BE5C4F">
      <w:pPr>
        <w:jc w:val="center"/>
        <w:rPr>
          <w:sz w:val="28"/>
          <w:szCs w:val="28"/>
        </w:rPr>
      </w:pPr>
    </w:p>
    <w:p w:rsidR="005D720E" w:rsidRDefault="005D720E" w:rsidP="00430BA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0BA9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4C4ED9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430BA9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  </w:t>
      </w:r>
      <w:r w:rsidR="004C4ED9">
        <w:rPr>
          <w:sz w:val="28"/>
          <w:szCs w:val="28"/>
        </w:rPr>
        <w:t xml:space="preserve">                             </w:t>
      </w:r>
      <w:r w:rsidR="00430BA9">
        <w:rPr>
          <w:sz w:val="28"/>
          <w:szCs w:val="28"/>
        </w:rPr>
        <w:t xml:space="preserve">                                               </w:t>
      </w:r>
      <w:r w:rsidR="004C4ED9">
        <w:rPr>
          <w:sz w:val="28"/>
          <w:szCs w:val="28"/>
        </w:rPr>
        <w:t xml:space="preserve">№ </w:t>
      </w:r>
      <w:r w:rsidR="00430BA9">
        <w:rPr>
          <w:sz w:val="28"/>
          <w:szCs w:val="28"/>
        </w:rPr>
        <w:t>3</w:t>
      </w:r>
    </w:p>
    <w:p w:rsidR="005D720E" w:rsidRDefault="005D720E" w:rsidP="00BE5C4F">
      <w:pPr>
        <w:pStyle w:val="a3"/>
      </w:pPr>
    </w:p>
    <w:p w:rsidR="00950917" w:rsidRDefault="004C4ED9" w:rsidP="00383AC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структуре</w:t>
      </w:r>
      <w:r w:rsidR="00950917">
        <w:rPr>
          <w:rFonts w:ascii="Times New Roman" w:hAnsi="Times New Roman"/>
          <w:sz w:val="28"/>
          <w:szCs w:val="28"/>
          <w:lang w:eastAsia="ru-RU"/>
        </w:rPr>
        <w:t xml:space="preserve"> и штатной численности</w:t>
      </w:r>
    </w:p>
    <w:p w:rsidR="005D720E" w:rsidRDefault="004C4ED9" w:rsidP="00383AC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Совета депутатов</w:t>
      </w:r>
    </w:p>
    <w:p w:rsidR="004C4ED9" w:rsidRPr="00C87800" w:rsidRDefault="004C4ED9" w:rsidP="00383AC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Чернореченского сельсовета</w:t>
      </w:r>
    </w:p>
    <w:p w:rsidR="005D720E" w:rsidRDefault="005D720E" w:rsidP="00383ACF">
      <w:pPr>
        <w:pStyle w:val="a5"/>
        <w:jc w:val="both"/>
      </w:pPr>
    </w:p>
    <w:p w:rsidR="005D720E" w:rsidRDefault="00950917" w:rsidP="00383AC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Уставом Чернореченского сельсовета, </w:t>
      </w:r>
      <w:r w:rsidR="004C4E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720E" w:rsidRPr="00CE16F5">
        <w:rPr>
          <w:rFonts w:ascii="Times New Roman" w:hAnsi="Times New Roman"/>
          <w:sz w:val="28"/>
          <w:szCs w:val="28"/>
          <w:lang w:eastAsia="ru-RU"/>
        </w:rPr>
        <w:t>Совет депутатов</w:t>
      </w:r>
      <w:r w:rsidR="004C4ED9">
        <w:rPr>
          <w:rFonts w:ascii="Times New Roman" w:hAnsi="Times New Roman"/>
          <w:sz w:val="28"/>
          <w:szCs w:val="28"/>
          <w:lang w:eastAsia="ru-RU"/>
        </w:rPr>
        <w:t xml:space="preserve"> Чернореченского сельсовета</w:t>
      </w:r>
    </w:p>
    <w:p w:rsidR="005D720E" w:rsidRDefault="005D720E" w:rsidP="00BE5C4F">
      <w:pPr>
        <w:pStyle w:val="a3"/>
        <w:ind w:firstLine="720"/>
        <w:jc w:val="both"/>
        <w:rPr>
          <w:b w:val="0"/>
        </w:rPr>
      </w:pPr>
      <w:r>
        <w:t>РЕШИЛ</w:t>
      </w:r>
      <w:r>
        <w:rPr>
          <w:b w:val="0"/>
        </w:rPr>
        <w:t>:</w:t>
      </w:r>
    </w:p>
    <w:p w:rsidR="005D720E" w:rsidRDefault="004C4ED9" w:rsidP="004C4ED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структуру Совета депутатов Чернореченского сельсовета (Приложение №1).</w:t>
      </w:r>
    </w:p>
    <w:p w:rsidR="004C4ED9" w:rsidRDefault="004C4ED9" w:rsidP="004C4ED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Образовать четыре постоянные комиссии Совета депутатов Чернореченского сельсовета:</w:t>
      </w:r>
    </w:p>
    <w:p w:rsidR="004C4ED9" w:rsidRDefault="004C4ED9" w:rsidP="004C4ED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постоянная комиссия по бюджету, налоговой, финансово-кредитной политике в составе 3 депутатов;</w:t>
      </w:r>
    </w:p>
    <w:p w:rsidR="004C4ED9" w:rsidRDefault="004C4ED9" w:rsidP="004C4ED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постоянная комиссия по вопросам местного самоуправления в составе 3 депутатов;</w:t>
      </w:r>
    </w:p>
    <w:p w:rsidR="004C4ED9" w:rsidRDefault="004C4ED9" w:rsidP="004C4ED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постоянная комиссия по социальной политике в составе 3 депутатов;</w:t>
      </w:r>
    </w:p>
    <w:p w:rsidR="004C4ED9" w:rsidRDefault="004C4ED9" w:rsidP="004C4ED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5D7F">
        <w:rPr>
          <w:rFonts w:ascii="Times New Roman" w:hAnsi="Times New Roman"/>
          <w:sz w:val="28"/>
          <w:szCs w:val="28"/>
        </w:rPr>
        <w:t>комиссия по законности, правопорядку, культуре и работе с общественными организациями в составе 3 депутатов</w:t>
      </w:r>
      <w:r>
        <w:rPr>
          <w:rFonts w:ascii="Times New Roman" w:hAnsi="Times New Roman"/>
          <w:sz w:val="28"/>
          <w:szCs w:val="28"/>
        </w:rPr>
        <w:t>;</w:t>
      </w:r>
    </w:p>
    <w:p w:rsidR="004C4ED9" w:rsidRPr="00383ACF" w:rsidRDefault="004C4ED9" w:rsidP="004C4E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его принятия.</w:t>
      </w:r>
    </w:p>
    <w:p w:rsidR="005D720E" w:rsidRPr="00383ACF" w:rsidRDefault="005D720E" w:rsidP="00383AC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D720E" w:rsidRDefault="005D720E" w:rsidP="00BE5C4F">
      <w:pPr>
        <w:pStyle w:val="a3"/>
        <w:ind w:firstLine="720"/>
        <w:jc w:val="both"/>
        <w:rPr>
          <w:b w:val="0"/>
        </w:rPr>
      </w:pPr>
    </w:p>
    <w:p w:rsidR="005D720E" w:rsidRDefault="005D720E" w:rsidP="00BE5C4F">
      <w:pPr>
        <w:pStyle w:val="a3"/>
        <w:ind w:firstLine="720"/>
        <w:jc w:val="both"/>
        <w:rPr>
          <w:b w:val="0"/>
        </w:rPr>
      </w:pPr>
    </w:p>
    <w:p w:rsidR="005D720E" w:rsidRDefault="005D720E" w:rsidP="00BE5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Чернореченского сельсовета                   _______________ </w:t>
      </w:r>
      <w:r w:rsidR="00430BA9">
        <w:rPr>
          <w:sz w:val="28"/>
          <w:szCs w:val="28"/>
        </w:rPr>
        <w:t>Л.Г. Соболева</w:t>
      </w:r>
      <w:r>
        <w:rPr>
          <w:sz w:val="28"/>
          <w:szCs w:val="28"/>
        </w:rPr>
        <w:t xml:space="preserve">          </w:t>
      </w:r>
      <w:r w:rsidR="004C4ED9">
        <w:rPr>
          <w:sz w:val="28"/>
          <w:szCs w:val="28"/>
        </w:rPr>
        <w:t xml:space="preserve">          </w:t>
      </w:r>
    </w:p>
    <w:p w:rsidR="005D720E" w:rsidRDefault="005D720E" w:rsidP="00BE5C4F">
      <w:pPr>
        <w:pStyle w:val="a3"/>
        <w:jc w:val="both"/>
      </w:pPr>
    </w:p>
    <w:p w:rsidR="005D720E" w:rsidRDefault="005D720E"/>
    <w:p w:rsidR="005D720E" w:rsidRDefault="005D720E"/>
    <w:p w:rsidR="005D720E" w:rsidRDefault="005D720E"/>
    <w:p w:rsidR="005D720E" w:rsidRDefault="005D720E"/>
    <w:p w:rsidR="005D720E" w:rsidRDefault="005D720E"/>
    <w:p w:rsidR="005D720E" w:rsidRDefault="005D720E"/>
    <w:p w:rsidR="005D720E" w:rsidRDefault="005D720E"/>
    <w:p w:rsidR="005D720E" w:rsidRDefault="005D720E"/>
    <w:p w:rsidR="005D720E" w:rsidRDefault="005D720E"/>
    <w:p w:rsidR="005D720E" w:rsidRDefault="005D720E"/>
    <w:p w:rsidR="005D720E" w:rsidRDefault="005D720E"/>
    <w:p w:rsidR="005D720E" w:rsidRDefault="005D720E"/>
    <w:p w:rsidR="005D720E" w:rsidRDefault="005D720E"/>
    <w:p w:rsidR="005D720E" w:rsidRDefault="005D720E"/>
    <w:p w:rsidR="005D720E" w:rsidRPr="007204BA" w:rsidRDefault="005D720E" w:rsidP="007F1A28">
      <w:pPr>
        <w:jc w:val="right"/>
        <w:rPr>
          <w:sz w:val="28"/>
          <w:szCs w:val="28"/>
        </w:rPr>
      </w:pPr>
      <w:r w:rsidRPr="007204BA">
        <w:rPr>
          <w:sz w:val="28"/>
          <w:szCs w:val="28"/>
        </w:rPr>
        <w:t>Приложение № 1</w:t>
      </w:r>
    </w:p>
    <w:p w:rsidR="005D720E" w:rsidRPr="007204BA" w:rsidRDefault="005D720E" w:rsidP="007F1A28">
      <w:pPr>
        <w:jc w:val="right"/>
        <w:rPr>
          <w:sz w:val="28"/>
          <w:szCs w:val="28"/>
        </w:rPr>
      </w:pPr>
      <w:r w:rsidRPr="007204BA">
        <w:rPr>
          <w:sz w:val="28"/>
          <w:szCs w:val="28"/>
        </w:rPr>
        <w:t>к решению сессии Совета депутатов</w:t>
      </w:r>
    </w:p>
    <w:p w:rsidR="005D720E" w:rsidRPr="007204BA" w:rsidRDefault="005D720E" w:rsidP="007F1A28">
      <w:pPr>
        <w:jc w:val="right"/>
        <w:rPr>
          <w:sz w:val="28"/>
          <w:szCs w:val="28"/>
        </w:rPr>
      </w:pPr>
      <w:r w:rsidRPr="007204BA">
        <w:rPr>
          <w:sz w:val="28"/>
          <w:szCs w:val="28"/>
        </w:rPr>
        <w:t>Чернореченского сельсовета</w:t>
      </w:r>
    </w:p>
    <w:p w:rsidR="005D720E" w:rsidRPr="007204BA" w:rsidRDefault="005D720E" w:rsidP="007F1A28">
      <w:pPr>
        <w:jc w:val="right"/>
        <w:rPr>
          <w:sz w:val="28"/>
          <w:szCs w:val="28"/>
        </w:rPr>
      </w:pPr>
      <w:r w:rsidRPr="007204BA">
        <w:rPr>
          <w:sz w:val="28"/>
          <w:szCs w:val="28"/>
        </w:rPr>
        <w:t>Искитимского района</w:t>
      </w:r>
    </w:p>
    <w:p w:rsidR="005D720E" w:rsidRPr="007204BA" w:rsidRDefault="005D720E" w:rsidP="007F1A28">
      <w:pPr>
        <w:jc w:val="right"/>
        <w:rPr>
          <w:sz w:val="28"/>
          <w:szCs w:val="28"/>
        </w:rPr>
      </w:pPr>
      <w:r w:rsidRPr="007204BA">
        <w:rPr>
          <w:sz w:val="28"/>
          <w:szCs w:val="28"/>
        </w:rPr>
        <w:t>Новосибирской области</w:t>
      </w:r>
    </w:p>
    <w:p w:rsidR="005D720E" w:rsidRPr="007204BA" w:rsidRDefault="005D720E" w:rsidP="007F1A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0BA9">
        <w:rPr>
          <w:sz w:val="28"/>
          <w:szCs w:val="28"/>
        </w:rPr>
        <w:t xml:space="preserve">08.10.2020 </w:t>
      </w:r>
      <w:r w:rsidRPr="007204BA">
        <w:rPr>
          <w:sz w:val="28"/>
          <w:szCs w:val="28"/>
        </w:rPr>
        <w:t>№</w:t>
      </w:r>
      <w:r w:rsidR="00430BA9">
        <w:rPr>
          <w:sz w:val="28"/>
          <w:szCs w:val="28"/>
        </w:rPr>
        <w:t xml:space="preserve"> </w:t>
      </w:r>
      <w:bookmarkStart w:id="0" w:name="_GoBack"/>
      <w:bookmarkEnd w:id="0"/>
      <w:r w:rsidR="00430BA9">
        <w:rPr>
          <w:sz w:val="28"/>
          <w:szCs w:val="28"/>
        </w:rPr>
        <w:t>3</w:t>
      </w:r>
    </w:p>
    <w:p w:rsidR="005D720E" w:rsidRPr="007204BA" w:rsidRDefault="005D720E" w:rsidP="007F1A28">
      <w:pPr>
        <w:jc w:val="right"/>
        <w:rPr>
          <w:sz w:val="28"/>
          <w:szCs w:val="28"/>
        </w:rPr>
      </w:pPr>
    </w:p>
    <w:p w:rsidR="005D720E" w:rsidRDefault="005D720E" w:rsidP="007F1A28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4ED9" w:rsidRDefault="004C4ED9" w:rsidP="007F1A28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СТРУКТУРА СОВЕТА ДЕПУТАТОВ ЧЕРНОРЕЧЕНСКОГО СЕЛЬСОВЕТА ИСКИТИМСКОГО РАЙОНА НОВОСИБИРСКОЙ ОБЛАСТИ</w:t>
      </w:r>
    </w:p>
    <w:p w:rsidR="004C4ED9" w:rsidRDefault="004C4ED9" w:rsidP="007F1A28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7"/>
      </w:tblGrid>
      <w:tr w:rsidR="004C4ED9" w:rsidRPr="00E12D4E" w:rsidTr="00E12D4E">
        <w:tc>
          <w:tcPr>
            <w:tcW w:w="9997" w:type="dxa"/>
          </w:tcPr>
          <w:p w:rsidR="004C4ED9" w:rsidRPr="00E12D4E" w:rsidRDefault="004C4ED9" w:rsidP="00E12D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2D4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Совета депутатов Чернореченского сельсовета</w:t>
            </w:r>
          </w:p>
          <w:p w:rsidR="004C4ED9" w:rsidRPr="00E12D4E" w:rsidRDefault="004C4ED9" w:rsidP="00E12D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4ED9" w:rsidRPr="00E12D4E" w:rsidTr="00E12D4E">
        <w:tc>
          <w:tcPr>
            <w:tcW w:w="9997" w:type="dxa"/>
          </w:tcPr>
          <w:p w:rsidR="004C4ED9" w:rsidRPr="00E12D4E" w:rsidRDefault="004C4ED9" w:rsidP="00E12D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2D4E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Совета депутатов Чернореченского сельсовета</w:t>
            </w:r>
          </w:p>
          <w:p w:rsidR="004C4ED9" w:rsidRPr="00E12D4E" w:rsidRDefault="004C4ED9" w:rsidP="00E12D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4ED9" w:rsidRPr="00E12D4E" w:rsidTr="00E12D4E">
        <w:tc>
          <w:tcPr>
            <w:tcW w:w="9997" w:type="dxa"/>
          </w:tcPr>
          <w:p w:rsidR="004C4ED9" w:rsidRPr="00E12D4E" w:rsidRDefault="004C4ED9" w:rsidP="00E12D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2D4E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Постоянные комиссии Совета депутатов Чернореченского сельсовета:</w:t>
            </w:r>
          </w:p>
          <w:p w:rsidR="004C4ED9" w:rsidRPr="00E12D4E" w:rsidRDefault="004C4ED9" w:rsidP="00E12D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C4ED9" w:rsidRPr="00E12D4E" w:rsidRDefault="004C4ED9" w:rsidP="00E12D4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2D4E">
              <w:rPr>
                <w:rFonts w:ascii="Times New Roman" w:hAnsi="Times New Roman"/>
                <w:sz w:val="28"/>
                <w:szCs w:val="28"/>
                <w:lang w:eastAsia="ru-RU"/>
              </w:rPr>
              <w:t>комиссия по бюджету, налоговой, финансово-кредитной политике;</w:t>
            </w:r>
          </w:p>
          <w:p w:rsidR="004C4ED9" w:rsidRPr="00E12D4E" w:rsidRDefault="004C4ED9" w:rsidP="00E12D4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2D4E">
              <w:rPr>
                <w:rFonts w:ascii="Times New Roman" w:hAnsi="Times New Roman"/>
                <w:sz w:val="28"/>
                <w:szCs w:val="28"/>
                <w:lang w:eastAsia="ru-RU"/>
              </w:rPr>
              <w:t>комиссия по социальной политике;</w:t>
            </w:r>
          </w:p>
          <w:p w:rsidR="004C4ED9" w:rsidRPr="00E12D4E" w:rsidRDefault="004C4ED9" w:rsidP="00E12D4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2D4E">
              <w:rPr>
                <w:rFonts w:ascii="Times New Roman" w:hAnsi="Times New Roman"/>
                <w:sz w:val="28"/>
                <w:szCs w:val="28"/>
                <w:lang w:eastAsia="ru-RU"/>
              </w:rPr>
              <w:t>комиссия по вопросам местного самоуправления;</w:t>
            </w:r>
          </w:p>
          <w:p w:rsidR="004C4ED9" w:rsidRPr="00E12D4E" w:rsidRDefault="00D05D7F" w:rsidP="00E12D4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по законности, правопорядку, культуре и работе с общественными организациями</w:t>
            </w:r>
            <w:r w:rsidR="004C4ED9" w:rsidRPr="00E12D4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C4ED9" w:rsidRDefault="004C4ED9" w:rsidP="007F1A28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4C4ED9" w:rsidSect="00FC7DAE">
      <w:pgSz w:w="11906" w:h="16838"/>
      <w:pgMar w:top="1134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CDE"/>
    <w:multiLevelType w:val="hybridMultilevel"/>
    <w:tmpl w:val="90D4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66B5B"/>
    <w:multiLevelType w:val="hybridMultilevel"/>
    <w:tmpl w:val="AFE46D8A"/>
    <w:lvl w:ilvl="0" w:tplc="CA92C26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C4F"/>
    <w:rsid w:val="000A787A"/>
    <w:rsid w:val="000D3FE1"/>
    <w:rsid w:val="001161F4"/>
    <w:rsid w:val="001C3AC7"/>
    <w:rsid w:val="00256512"/>
    <w:rsid w:val="00383ACF"/>
    <w:rsid w:val="00430BA9"/>
    <w:rsid w:val="004345CF"/>
    <w:rsid w:val="004C4ED9"/>
    <w:rsid w:val="0051787B"/>
    <w:rsid w:val="005D720E"/>
    <w:rsid w:val="007204BA"/>
    <w:rsid w:val="007A749F"/>
    <w:rsid w:val="007D00A8"/>
    <w:rsid w:val="007F1A28"/>
    <w:rsid w:val="008D3F70"/>
    <w:rsid w:val="009058FB"/>
    <w:rsid w:val="009359C4"/>
    <w:rsid w:val="00950917"/>
    <w:rsid w:val="00A42472"/>
    <w:rsid w:val="00AC4958"/>
    <w:rsid w:val="00AF3DA9"/>
    <w:rsid w:val="00BE5C4F"/>
    <w:rsid w:val="00C87800"/>
    <w:rsid w:val="00CE16F5"/>
    <w:rsid w:val="00D05D7F"/>
    <w:rsid w:val="00D8591B"/>
    <w:rsid w:val="00DA3BF8"/>
    <w:rsid w:val="00E12D4E"/>
    <w:rsid w:val="00FC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E5C4F"/>
    <w:pPr>
      <w:jc w:val="center"/>
    </w:pPr>
    <w:rPr>
      <w:b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BE5C4F"/>
    <w:rPr>
      <w:rFonts w:ascii="Times New Roman" w:hAnsi="Times New Roman" w:cs="Times New Roman"/>
      <w:b/>
      <w:sz w:val="28"/>
      <w:szCs w:val="28"/>
      <w:lang w:eastAsia="ru-RU"/>
    </w:rPr>
  </w:style>
  <w:style w:type="paragraph" w:styleId="a5">
    <w:name w:val="No Spacing"/>
    <w:uiPriority w:val="99"/>
    <w:qFormat/>
    <w:rsid w:val="00383ACF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FC7D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C7DAE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locked/>
    <w:rsid w:val="004C4E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User18</cp:lastModifiedBy>
  <cp:revision>12</cp:revision>
  <cp:lastPrinted>2015-10-24T04:24:00Z</cp:lastPrinted>
  <dcterms:created xsi:type="dcterms:W3CDTF">2013-04-16T03:04:00Z</dcterms:created>
  <dcterms:modified xsi:type="dcterms:W3CDTF">2020-10-12T02:42:00Z</dcterms:modified>
</cp:coreProperties>
</file>